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F14A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6E7B">
        <w:rPr>
          <w:rFonts w:ascii="Calibri" w:hAnsi="Calibri"/>
          <w:b/>
          <w:bCs/>
          <w:sz w:val="36"/>
          <w:szCs w:val="36"/>
        </w:rPr>
        <w:t>JORGE MEJIA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3D34A60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6766CD">
              <w:rPr>
                <w:b/>
                <w:sz w:val="32"/>
                <w:szCs w:val="32"/>
              </w:rPr>
              <w:t>45319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7983B38" w:rsidR="005342DC" w:rsidRPr="00491E4E" w:rsidRDefault="006766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346E7B">
              <w:rPr>
                <w:b/>
                <w:sz w:val="36"/>
                <w:szCs w:val="36"/>
              </w:rPr>
              <w:t xml:space="preserve">May </w:t>
            </w:r>
            <w:r w:rsidR="00C6163E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28E22031" w:rsidR="005342DC" w:rsidRPr="00491E4E" w:rsidRDefault="006766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9:30</w:t>
            </w:r>
            <w:r w:rsidR="00346E7B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4693F10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6766CD">
              <w:rPr>
                <w:b/>
                <w:sz w:val="28"/>
                <w:szCs w:val="28"/>
              </w:rPr>
              <w:t>Carrie Nelson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2346D24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</w:t>
            </w:r>
            <w:r w:rsidR="006766CD">
              <w:rPr>
                <w:b/>
                <w:sz w:val="28"/>
                <w:szCs w:val="28"/>
              </w:rPr>
              <w:t>994-2303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BBE7A3A" w14:textId="4CFADB99" w:rsidR="007C50E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766CD">
              <w:rPr>
                <w:b/>
                <w:sz w:val="28"/>
                <w:szCs w:val="28"/>
              </w:rPr>
              <w:t>Liam Sanchez Bonilla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0CCE85" w:rsidR="005342DC" w:rsidRPr="00491E4E" w:rsidRDefault="006766C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Assessment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62C973B3" w:rsidR="005E3624" w:rsidRPr="00491E4E" w:rsidRDefault="00346E7B" w:rsidP="001058F0">
            <w:pPr>
              <w:ind w:firstLine="0"/>
              <w:jc w:val="left"/>
              <w:rPr>
                <w:b/>
                <w:sz w:val="28"/>
              </w:rPr>
            </w:pPr>
            <w:r w:rsidRPr="00346E7B">
              <w:rPr>
                <w:b/>
                <w:noProof/>
                <w:sz w:val="28"/>
              </w:rPr>
              <w:drawing>
                <wp:inline distT="0" distB="0" distL="0" distR="0" wp14:anchorId="656878A9" wp14:editId="6B345BAA">
                  <wp:extent cx="4526280" cy="510796"/>
                  <wp:effectExtent l="0" t="0" r="0" b="3810"/>
                  <wp:docPr id="5628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781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396" cy="51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8CF4BC7" w:rsidR="005B7A0D" w:rsidRDefault="006766C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9:30</w:t>
            </w:r>
            <w:r w:rsidR="00346E7B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1184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6E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346E7B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D13D" w14:textId="77777777" w:rsidR="00EA08C4" w:rsidRDefault="00EA08C4">
      <w:pPr>
        <w:spacing w:before="0"/>
      </w:pPr>
      <w:r>
        <w:separator/>
      </w:r>
    </w:p>
  </w:endnote>
  <w:endnote w:type="continuationSeparator" w:id="0">
    <w:p w14:paraId="3609687D" w14:textId="77777777" w:rsidR="00EA08C4" w:rsidRDefault="00EA08C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7313" w14:textId="77777777" w:rsidR="00EA08C4" w:rsidRDefault="00EA08C4">
      <w:pPr>
        <w:spacing w:before="0"/>
      </w:pPr>
      <w:r>
        <w:separator/>
      </w:r>
    </w:p>
  </w:footnote>
  <w:footnote w:type="continuationSeparator" w:id="0">
    <w:p w14:paraId="45787DF1" w14:textId="77777777" w:rsidR="00EA08C4" w:rsidRDefault="00EA08C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766CD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63E"/>
    <w:rsid w:val="00C646BF"/>
    <w:rsid w:val="00C66CD8"/>
    <w:rsid w:val="00C72760"/>
    <w:rsid w:val="00C75E35"/>
    <w:rsid w:val="00C8362D"/>
    <w:rsid w:val="00C92B10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13602"/>
    <w:rsid w:val="00D20513"/>
    <w:rsid w:val="00D207D4"/>
    <w:rsid w:val="00D2513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91D0C"/>
    <w:rsid w:val="00EA08C4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3A64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2026-05-12T13:01:00Z</dcterms:created>
  <dcterms:modified xsi:type="dcterms:W3CDTF">2026-05-12T13:01:00Z</dcterms:modified>
</cp:coreProperties>
</file>