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84FBFB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97EDE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97EDE">
        <w:rPr>
          <w:rFonts w:ascii="Calibri" w:hAnsi="Calibri"/>
          <w:b/>
          <w:bCs/>
          <w:sz w:val="36"/>
          <w:szCs w:val="36"/>
        </w:rPr>
        <w:t>ARABIC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02C045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337AA">
              <w:rPr>
                <w:b/>
                <w:sz w:val="32"/>
                <w:szCs w:val="32"/>
              </w:rPr>
              <w:t>28</w:t>
            </w:r>
            <w:r w:rsidR="00797EDE">
              <w:rPr>
                <w:b/>
                <w:sz w:val="32"/>
                <w:szCs w:val="32"/>
              </w:rPr>
              <w:t>95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797EDE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A811BB7" w:rsidR="005342DC" w:rsidRPr="00491E4E" w:rsidRDefault="00797ED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0573DA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C6ED32C" w:rsidR="005342DC" w:rsidRPr="00491E4E" w:rsidRDefault="00797ED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D73F14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D73F14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1051DD05" w14:textId="77777777" w:rsidR="00CD19B3" w:rsidRDefault="00680822" w:rsidP="00CD19B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C180F58" w:rsidR="00680822" w:rsidRPr="00F33110" w:rsidRDefault="00CD19B3" w:rsidP="00CD19B3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</w:t>
            </w:r>
            <w:r w:rsidR="00797EDE">
              <w:rPr>
                <w:b/>
                <w:szCs w:val="24"/>
              </w:rPr>
              <w:t>Othman Khalil</w:t>
            </w:r>
          </w:p>
          <w:p w14:paraId="4DBBDFF5" w14:textId="68C063E9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8B388B">
              <w:rPr>
                <w:b/>
                <w:szCs w:val="24"/>
              </w:rPr>
              <w:t xml:space="preserve"> </w:t>
            </w:r>
            <w:r w:rsidR="00797EDE">
              <w:rPr>
                <w:b/>
                <w:szCs w:val="24"/>
              </w:rPr>
              <w:t>Perry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7FE2E44" w14:textId="37B5EB80" w:rsidR="00680822" w:rsidRPr="00F33110" w:rsidRDefault="00797EDE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Small Claims/Appeal Hearing/Civil Matter </w:t>
            </w:r>
          </w:p>
          <w:p w14:paraId="2AC54506" w14:textId="37398B03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797EDE">
              <w:rPr>
                <w:b/>
                <w:szCs w:val="24"/>
              </w:rPr>
              <w:t>25-00395 SC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16E9B16" w14:textId="77777777" w:rsidR="00D73F14" w:rsidRPr="005114CC" w:rsidRDefault="00D73F14" w:rsidP="00D73F1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114CC">
              <w:rPr>
                <w:b/>
                <w:sz w:val="32"/>
                <w:szCs w:val="32"/>
              </w:rPr>
              <w:t xml:space="preserve">REMOTE VIDEO NTERPRETING: </w:t>
            </w:r>
          </w:p>
          <w:p w14:paraId="2B4064A6" w14:textId="77777777" w:rsidR="00D73F14" w:rsidRPr="005114CC" w:rsidRDefault="00D73F14" w:rsidP="00D73F14">
            <w:pPr>
              <w:rPr>
                <w:rFonts w:ascii="Arial" w:hAnsi="Arial" w:cs="Arial"/>
                <w:sz w:val="28"/>
                <w:szCs w:val="28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5114C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061FCFC" w14:textId="3A5FB3F0" w:rsidR="00D73F14" w:rsidRPr="005114CC" w:rsidRDefault="00D73F1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797EDE"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</w:p>
          <w:p w14:paraId="1BFE1B7C" w14:textId="6F0EAF79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2F4E595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12522CB" w:rsidR="005B7A0D" w:rsidRDefault="00797ED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D73F14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97DB9B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19B3">
              <w:rPr>
                <w:bCs/>
                <w:szCs w:val="24"/>
              </w:rPr>
              <w:t>5</w:t>
            </w:r>
            <w:r w:rsidR="00797EDE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96DF4B7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0E155673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5A51C441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1E739D5A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5E29D2D" w14:textId="77777777" w:rsidR="00D73F14" w:rsidRDefault="00D73F1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3E81F" w14:textId="77777777" w:rsidR="00CF03DE" w:rsidRDefault="00CF03DE">
      <w:pPr>
        <w:spacing w:before="0"/>
      </w:pPr>
      <w:r>
        <w:separator/>
      </w:r>
    </w:p>
  </w:endnote>
  <w:endnote w:type="continuationSeparator" w:id="0">
    <w:p w14:paraId="2F07A5FB" w14:textId="77777777" w:rsidR="00CF03DE" w:rsidRDefault="00CF03D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4BFBE" w14:textId="77777777" w:rsidR="00CF03DE" w:rsidRDefault="00CF03DE">
      <w:pPr>
        <w:spacing w:before="0"/>
      </w:pPr>
      <w:r>
        <w:separator/>
      </w:r>
    </w:p>
  </w:footnote>
  <w:footnote w:type="continuationSeparator" w:id="0">
    <w:p w14:paraId="5330CF21" w14:textId="77777777" w:rsidR="00CF03DE" w:rsidRDefault="00CF03D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3DA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57A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E6AD2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37AA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97EDE"/>
    <w:rsid w:val="007B00E3"/>
    <w:rsid w:val="007C461D"/>
    <w:rsid w:val="007E0C33"/>
    <w:rsid w:val="007F1A58"/>
    <w:rsid w:val="007F3393"/>
    <w:rsid w:val="007F5467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56789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42911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01D4"/>
    <w:rsid w:val="00BB40C6"/>
    <w:rsid w:val="00BB7828"/>
    <w:rsid w:val="00BD0B51"/>
    <w:rsid w:val="00BD0D0A"/>
    <w:rsid w:val="00BD2733"/>
    <w:rsid w:val="00BD7B65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5B85"/>
    <w:rsid w:val="00CB3879"/>
    <w:rsid w:val="00CB70E8"/>
    <w:rsid w:val="00CD19B3"/>
    <w:rsid w:val="00CD25E2"/>
    <w:rsid w:val="00CD5BAE"/>
    <w:rsid w:val="00CD6EC1"/>
    <w:rsid w:val="00CD72FA"/>
    <w:rsid w:val="00CE6ABA"/>
    <w:rsid w:val="00CF03DE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3F1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2025-05-29T15:18:00Z</dcterms:created>
  <dcterms:modified xsi:type="dcterms:W3CDTF">2025-05-29T15:18:00Z</dcterms:modified>
</cp:coreProperties>
</file>