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A0D83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16ACF">
        <w:rPr>
          <w:rFonts w:ascii="Calibri" w:hAnsi="Calibri"/>
          <w:b/>
          <w:bCs/>
          <w:sz w:val="36"/>
          <w:szCs w:val="36"/>
        </w:rPr>
        <w:t>CHARO LEDON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16ACF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9A13F3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594DE2">
              <w:rPr>
                <w:b/>
                <w:sz w:val="32"/>
                <w:szCs w:val="32"/>
              </w:rPr>
              <w:t>42713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16ACF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16ACF">
        <w:trPr>
          <w:trHeight w:val="1335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E8D19CA" w:rsidR="005342DC" w:rsidRPr="00491E4E" w:rsidRDefault="00594DE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AC54505" w14:textId="27AD47F1" w:rsidR="005342DC" w:rsidRPr="00491E4E" w:rsidRDefault="00594DE2" w:rsidP="00B16AC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A30EC94" w:rsidR="005342DC" w:rsidRDefault="00594DE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 Schools</w:t>
            </w:r>
          </w:p>
          <w:p w14:paraId="3D1D2400" w14:textId="0CBE0F56" w:rsidR="007469C2" w:rsidRPr="00F45F68" w:rsidRDefault="00594DE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Christie Schultz</w:t>
            </w:r>
          </w:p>
          <w:p w14:paraId="036030D1" w14:textId="477A2837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594DE2">
              <w:rPr>
                <w:b/>
                <w:sz w:val="28"/>
                <w:szCs w:val="28"/>
              </w:rPr>
              <w:t>734-221-2229</w:t>
            </w:r>
          </w:p>
          <w:p w14:paraId="6C0A7657" w14:textId="77777777" w:rsidR="00B16ACF" w:rsidRDefault="00B16AC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FF49633" w14:textId="5FF2433D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8C75DE4" w:rsidR="005342DC" w:rsidRPr="00B16ACF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16ACF">
              <w:rPr>
                <w:b/>
                <w:sz w:val="28"/>
                <w:szCs w:val="28"/>
              </w:rPr>
              <w:t>Student,</w:t>
            </w:r>
            <w:r w:rsidR="00B16ACF" w:rsidRPr="00B16ACF">
              <w:rPr>
                <w:b/>
                <w:sz w:val="28"/>
                <w:szCs w:val="28"/>
              </w:rPr>
              <w:t xml:space="preserve"> </w:t>
            </w:r>
            <w:r w:rsidR="00594DE2">
              <w:rPr>
                <w:b/>
                <w:sz w:val="28"/>
                <w:szCs w:val="28"/>
              </w:rPr>
              <w:t>Gerardo Oliva</w:t>
            </w:r>
          </w:p>
          <w:p w14:paraId="7CE39807" w14:textId="5ABAD7C8" w:rsidR="005342DC" w:rsidRPr="00B16ACF" w:rsidRDefault="00B16AC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16ACF">
              <w:rPr>
                <w:b/>
                <w:sz w:val="28"/>
                <w:szCs w:val="28"/>
              </w:rPr>
              <w:t>Parent</w:t>
            </w:r>
            <w:r w:rsidR="00D547F1" w:rsidRPr="00B16ACF">
              <w:rPr>
                <w:b/>
                <w:sz w:val="28"/>
                <w:szCs w:val="28"/>
              </w:rPr>
              <w:t>,</w:t>
            </w:r>
            <w:r w:rsidRPr="00B16ACF">
              <w:rPr>
                <w:b/>
                <w:sz w:val="28"/>
                <w:szCs w:val="28"/>
              </w:rPr>
              <w:t xml:space="preserve"> </w:t>
            </w:r>
            <w:r w:rsidR="00594DE2">
              <w:rPr>
                <w:b/>
                <w:sz w:val="28"/>
                <w:szCs w:val="28"/>
              </w:rPr>
              <w:t>Berta Oliva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2A001F8" w14:textId="77777777" w:rsidR="00B16ACF" w:rsidRPr="00491E4E" w:rsidRDefault="00B16ACF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0C3C4BC" w:rsidR="005342DC" w:rsidRPr="00491E4E" w:rsidRDefault="00594DE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Evaluation/Observation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BF91E5" w14:textId="77777777" w:rsidR="00594DE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</w:p>
          <w:p w14:paraId="76B33262" w14:textId="27D3D5D8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 </w:t>
            </w:r>
          </w:p>
          <w:p w14:paraId="2A357BD7" w14:textId="201E132D" w:rsidR="00B16ACF" w:rsidRPr="00CD6EC1" w:rsidRDefault="00594DE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YCS Early Intervention Building</w:t>
            </w:r>
          </w:p>
          <w:p w14:paraId="7CBB1E25" w14:textId="77777777" w:rsidR="00594DE2" w:rsidRDefault="00594DE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65417530" w14:textId="6E7AEBF6" w:rsidR="00594DE2" w:rsidRDefault="00594DE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  <w:p w14:paraId="1BFE1B7C" w14:textId="3180734B" w:rsidR="00B16ACF" w:rsidRPr="00491E4E" w:rsidRDefault="00594DE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Cs w:val="24"/>
              </w:rPr>
              <w:t>,</w:t>
            </w:r>
            <w:r w:rsidR="00B16ACF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F7E41DF" w:rsidR="005E3624" w:rsidRPr="00491E4E" w:rsidRDefault="002223C4" w:rsidP="001058F0">
            <w:pPr>
              <w:ind w:firstLine="0"/>
              <w:jc w:val="left"/>
              <w:rPr>
                <w:b/>
                <w:sz w:val="28"/>
              </w:rPr>
            </w:pPr>
            <w:r w:rsidRPr="002223C4">
              <w:rPr>
                <w:b/>
                <w:sz w:val="28"/>
              </w:rPr>
              <w:drawing>
                <wp:inline distT="0" distB="0" distL="0" distR="0" wp14:anchorId="49B1CA9F" wp14:editId="362E090A">
                  <wp:extent cx="5920288" cy="518160"/>
                  <wp:effectExtent l="0" t="0" r="4445" b="0"/>
                  <wp:docPr id="1748165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16578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778" cy="521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DA8405" w:rsidR="005B7A0D" w:rsidRDefault="002223C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583C2D51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</w:t>
            </w:r>
            <w:r w:rsidR="00B16ACF">
              <w:rPr>
                <w:b/>
                <w:szCs w:val="24"/>
              </w:rPr>
              <w:t>l</w:t>
            </w:r>
            <w:r w:rsidR="007469C2">
              <w:rPr>
                <w:b/>
                <w:szCs w:val="24"/>
              </w:rPr>
              <w:t>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061647" w:rsidR="00AB4684" w:rsidRPr="007469C2" w:rsidRDefault="00B16AC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4917230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1732AD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16AC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16AC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16AC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16AC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1D201" w14:textId="77777777" w:rsidR="00AA5089" w:rsidRDefault="00AA5089">
      <w:pPr>
        <w:spacing w:before="0"/>
      </w:pPr>
      <w:r>
        <w:separator/>
      </w:r>
    </w:p>
  </w:endnote>
  <w:endnote w:type="continuationSeparator" w:id="0">
    <w:p w14:paraId="34D7C719" w14:textId="77777777" w:rsidR="00AA5089" w:rsidRDefault="00AA508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93A4" w14:textId="77777777" w:rsidR="00AA5089" w:rsidRDefault="00AA5089">
      <w:pPr>
        <w:spacing w:before="0"/>
      </w:pPr>
      <w:r>
        <w:separator/>
      </w:r>
    </w:p>
  </w:footnote>
  <w:footnote w:type="continuationSeparator" w:id="0">
    <w:p w14:paraId="1A02B93E" w14:textId="77777777" w:rsidR="00AA5089" w:rsidRDefault="00AA508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3C4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7AC5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94DE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5089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16ACF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5E7B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2725"/>
    <w:rsid w:val="00D7414F"/>
    <w:rsid w:val="00D94889"/>
    <w:rsid w:val="00DA0223"/>
    <w:rsid w:val="00DB1AF5"/>
    <w:rsid w:val="00DB1C5E"/>
    <w:rsid w:val="00DB574C"/>
    <w:rsid w:val="00DB5E5E"/>
    <w:rsid w:val="00DC06DD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1F41"/>
    <w:rsid w:val="00E66C72"/>
    <w:rsid w:val="00E70045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E2D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2025-02-20T20:53:00Z</cp:lastPrinted>
  <dcterms:created xsi:type="dcterms:W3CDTF">2025-05-13T15:29:00Z</dcterms:created>
  <dcterms:modified xsi:type="dcterms:W3CDTF">2025-05-13T15:29:00Z</dcterms:modified>
</cp:coreProperties>
</file>