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66DF8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C30A9">
        <w:rPr>
          <w:rFonts w:ascii="Calibri" w:hAnsi="Calibri"/>
          <w:b/>
          <w:bCs/>
          <w:sz w:val="36"/>
          <w:szCs w:val="36"/>
        </w:rPr>
        <w:t>MARY BLAIN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C30A9">
        <w:rPr>
          <w:rFonts w:ascii="Calibri" w:hAnsi="Calibri"/>
          <w:b/>
          <w:bCs/>
          <w:sz w:val="36"/>
          <w:szCs w:val="36"/>
        </w:rPr>
        <w:t>FRENCH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C187E11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5C30A9">
              <w:rPr>
                <w:b/>
                <w:sz w:val="32"/>
                <w:szCs w:val="32"/>
              </w:rPr>
              <w:t>2762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C30A9">
              <w:rPr>
                <w:b/>
                <w:sz w:val="32"/>
                <w:szCs w:val="32"/>
              </w:rPr>
              <w:t>FRENCH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FB0D83C" w:rsidR="005342DC" w:rsidRPr="00491E4E" w:rsidRDefault="005C30A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9A7537">
              <w:rPr>
                <w:b/>
                <w:sz w:val="36"/>
                <w:szCs w:val="36"/>
              </w:rPr>
              <w:t xml:space="preserve">May </w:t>
            </w:r>
            <w:r w:rsidR="00D34BD2"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3BE9BFF" w:rsidR="005342DC" w:rsidRPr="00491E4E" w:rsidRDefault="007055E3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D34BD2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D34BD2"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D34BD2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0E3C33E9" w:rsidR="007469C2" w:rsidRPr="00F45F68" w:rsidRDefault="00D34BD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Amy Nichols</w:t>
            </w:r>
          </w:p>
          <w:p w14:paraId="036030D1" w14:textId="7CF7F888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34BD2">
              <w:rPr>
                <w:b/>
                <w:sz w:val="28"/>
                <w:szCs w:val="28"/>
              </w:rPr>
              <w:t>734-367-3942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1A0CD2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D34BD2">
              <w:rPr>
                <w:b/>
                <w:sz w:val="28"/>
                <w:szCs w:val="28"/>
              </w:rPr>
              <w:t>Ange-Philip Kouassi</w:t>
            </w:r>
          </w:p>
          <w:p w14:paraId="7CE39807" w14:textId="692D1D85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CA99B67" w14:textId="4271F695" w:rsidR="00D34BD2" w:rsidRDefault="00D34BD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School Evaluation</w:t>
            </w:r>
            <w:r w:rsidR="0098295C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>Testing</w:t>
            </w:r>
          </w:p>
          <w:p w14:paraId="2AC54506" w14:textId="665B6E76" w:rsidR="005342DC" w:rsidRPr="00491E4E" w:rsidRDefault="0098295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4A8FE8A2" w:rsidR="005342DC" w:rsidRPr="00CD6EC1" w:rsidRDefault="00D34BD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 Early Childhood Center</w:t>
            </w:r>
          </w:p>
          <w:p w14:paraId="70DFC68E" w14:textId="1F0C0989" w:rsidR="005342DC" w:rsidRPr="00CD6EC1" w:rsidRDefault="00D34BD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18000 Newburg Rd</w:t>
            </w:r>
            <w:r w:rsidR="009A7537">
              <w:rPr>
                <w:b/>
                <w:sz w:val="32"/>
                <w:szCs w:val="32"/>
              </w:rPr>
              <w:t>.</w:t>
            </w:r>
          </w:p>
          <w:p w14:paraId="1BFE1B7C" w14:textId="5049DFBF" w:rsidR="005342DC" w:rsidRPr="00491E4E" w:rsidRDefault="00F827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</w:t>
            </w:r>
            <w:r w:rsidR="009A7537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385884A" w:rsidR="005E3624" w:rsidRPr="00491E4E" w:rsidRDefault="0093155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4CA7CD7" wp14:editId="7BCF2A6D">
                  <wp:extent cx="5906324" cy="495369"/>
                  <wp:effectExtent l="0" t="0" r="0" b="0"/>
                  <wp:docPr id="7387538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753897" name="Picture 73875389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6324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014C04B" w:rsidR="005B7A0D" w:rsidRDefault="007055E3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D34BD2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D34BD2"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 w:rsidR="00D34BD2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F8275D">
              <w:rPr>
                <w:bCs/>
                <w:strike/>
                <w:szCs w:val="24"/>
              </w:rPr>
              <w:t>TIME MINUS 1 HOUR</w:t>
            </w:r>
          </w:p>
        </w:tc>
        <w:tc>
          <w:tcPr>
            <w:tcW w:w="1656" w:type="dxa"/>
          </w:tcPr>
          <w:p w14:paraId="7929E92D" w14:textId="19F001F9" w:rsidR="00AB4684" w:rsidRPr="007469C2" w:rsidRDefault="0093155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1.25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7885EFD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931553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7F264DDA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E118A">
              <w:rPr>
                <w:bCs/>
                <w:szCs w:val="24"/>
              </w:rPr>
              <w:t>4</w:t>
            </w:r>
            <w:r w:rsidR="005C30A9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4C11C" w14:textId="77777777" w:rsidR="001464C5" w:rsidRDefault="001464C5">
      <w:pPr>
        <w:spacing w:before="0"/>
      </w:pPr>
      <w:r>
        <w:separator/>
      </w:r>
    </w:p>
  </w:endnote>
  <w:endnote w:type="continuationSeparator" w:id="0">
    <w:p w14:paraId="3D2369F7" w14:textId="77777777" w:rsidR="001464C5" w:rsidRDefault="001464C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B4F3" w14:textId="77777777" w:rsidR="001464C5" w:rsidRDefault="001464C5">
      <w:pPr>
        <w:spacing w:before="0"/>
      </w:pPr>
      <w:r>
        <w:separator/>
      </w:r>
    </w:p>
  </w:footnote>
  <w:footnote w:type="continuationSeparator" w:id="0">
    <w:p w14:paraId="522A0EF1" w14:textId="77777777" w:rsidR="001464C5" w:rsidRDefault="001464C5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1E5E"/>
    <w:rsid w:val="001058F0"/>
    <w:rsid w:val="00106CBB"/>
    <w:rsid w:val="00122433"/>
    <w:rsid w:val="001374A8"/>
    <w:rsid w:val="00143593"/>
    <w:rsid w:val="001435C1"/>
    <w:rsid w:val="001464C5"/>
    <w:rsid w:val="00152EC2"/>
    <w:rsid w:val="00160814"/>
    <w:rsid w:val="0016083D"/>
    <w:rsid w:val="00163B39"/>
    <w:rsid w:val="0016500D"/>
    <w:rsid w:val="0016506D"/>
    <w:rsid w:val="00170B03"/>
    <w:rsid w:val="00170E19"/>
    <w:rsid w:val="001714FD"/>
    <w:rsid w:val="0017217B"/>
    <w:rsid w:val="001B3F19"/>
    <w:rsid w:val="001B72D6"/>
    <w:rsid w:val="001D43F2"/>
    <w:rsid w:val="001D4507"/>
    <w:rsid w:val="001D546B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118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67A04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30A9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055E3"/>
    <w:rsid w:val="00715C42"/>
    <w:rsid w:val="0071722C"/>
    <w:rsid w:val="00720E10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4E5E"/>
    <w:rsid w:val="008E7095"/>
    <w:rsid w:val="00927E23"/>
    <w:rsid w:val="00931553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A7537"/>
    <w:rsid w:val="009B7331"/>
    <w:rsid w:val="009B73B3"/>
    <w:rsid w:val="009D19EC"/>
    <w:rsid w:val="009D7766"/>
    <w:rsid w:val="009E4D88"/>
    <w:rsid w:val="009E56DC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E1E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34BD2"/>
    <w:rsid w:val="00D41010"/>
    <w:rsid w:val="00D43CD7"/>
    <w:rsid w:val="00D47B5B"/>
    <w:rsid w:val="00D50263"/>
    <w:rsid w:val="00D57C9F"/>
    <w:rsid w:val="00D65674"/>
    <w:rsid w:val="00D7414F"/>
    <w:rsid w:val="00D80A97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6C8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2025-05-06T19:37:00Z</dcterms:created>
  <dcterms:modified xsi:type="dcterms:W3CDTF">2025-05-06T19:37:00Z</dcterms:modified>
</cp:coreProperties>
</file>