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A481C5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F57729">
        <w:rPr>
          <w:rFonts w:ascii="Calibri" w:hAnsi="Calibri"/>
          <w:b/>
          <w:bCs/>
          <w:sz w:val="36"/>
          <w:szCs w:val="36"/>
        </w:rPr>
        <w:t>FERNANDA CROSS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F57729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02E1333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036EB1">
              <w:rPr>
                <w:b/>
                <w:sz w:val="32"/>
                <w:szCs w:val="32"/>
              </w:rPr>
              <w:t>1</w:t>
            </w:r>
            <w:r w:rsidR="00F57729">
              <w:rPr>
                <w:b/>
                <w:sz w:val="32"/>
                <w:szCs w:val="32"/>
              </w:rPr>
              <w:t>886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F57729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CA16C8B" w:rsidR="005342DC" w:rsidRPr="00491E4E" w:rsidRDefault="002A234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104D0B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12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3E6D3CF3" w:rsidR="005342DC" w:rsidRPr="00491E4E" w:rsidRDefault="00811CD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2A234B">
              <w:rPr>
                <w:b/>
                <w:sz w:val="36"/>
                <w:szCs w:val="36"/>
              </w:rPr>
              <w:t>3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F57729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77777777" w:rsidR="005E055D" w:rsidRPr="008312DE" w:rsidRDefault="005E055D" w:rsidP="005E055D">
            <w:pPr>
              <w:ind w:firstLine="0"/>
              <w:jc w:val="left"/>
              <w:rPr>
                <w:b/>
                <w:sz w:val="28"/>
              </w:rPr>
            </w:pPr>
            <w:r w:rsidRPr="00350CA6">
              <w:rPr>
                <w:b/>
                <w:bCs/>
                <w:sz w:val="28"/>
              </w:rPr>
              <w:t>WC</w:t>
            </w:r>
            <w:r>
              <w:rPr>
                <w:b/>
                <w:bCs/>
                <w:sz w:val="28"/>
              </w:rPr>
              <w:t>CMH</w:t>
            </w:r>
            <w:r w:rsidRPr="00350CA6">
              <w:rPr>
                <w:b/>
                <w:bCs/>
                <w:sz w:val="28"/>
              </w:rPr>
              <w:t xml:space="preserve"> – Youth &amp; Family Services</w:t>
            </w:r>
            <w:r w:rsidRPr="008312DE">
              <w:rPr>
                <w:b/>
                <w:sz w:val="28"/>
              </w:rPr>
              <w:t xml:space="preserve"> </w:t>
            </w:r>
          </w:p>
          <w:p w14:paraId="3D1D2400" w14:textId="3964618F" w:rsidR="007469C2" w:rsidRPr="00F45F68" w:rsidRDefault="005E055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Manager, </w:t>
            </w:r>
            <w:r w:rsidR="00F57729">
              <w:rPr>
                <w:b/>
                <w:sz w:val="28"/>
                <w:szCs w:val="28"/>
              </w:rPr>
              <w:t>Shameka Brown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1717FF1B" w:rsidR="00522B91" w:rsidRPr="00F45F68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F57729">
              <w:rPr>
                <w:b/>
                <w:sz w:val="28"/>
                <w:szCs w:val="28"/>
              </w:rPr>
              <w:t>734-544-3050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63BA9E6F" w:rsidR="005342DC" w:rsidRPr="00491E4E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Consumer:</w:t>
            </w:r>
            <w:r w:rsidR="005342DC" w:rsidRPr="00491E4E">
              <w:rPr>
                <w:b/>
                <w:sz w:val="28"/>
                <w:szCs w:val="28"/>
              </w:rPr>
              <w:t xml:space="preserve"> </w:t>
            </w:r>
            <w:r w:rsidR="00F57729">
              <w:rPr>
                <w:b/>
                <w:sz w:val="28"/>
                <w:szCs w:val="28"/>
              </w:rPr>
              <w:t>RZ (1220121)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748ECE3D" w:rsidR="005342DC" w:rsidRPr="00491E4E" w:rsidRDefault="00F57729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Assessment</w:t>
            </w:r>
            <w:r w:rsidR="005E055D">
              <w:rPr>
                <w:b/>
                <w:sz w:val="28"/>
                <w:szCs w:val="28"/>
              </w:rPr>
              <w:t>/Mental Health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811CD2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41811768" w14:textId="77777777" w:rsidR="005E055D" w:rsidRPr="005E055D" w:rsidRDefault="005E055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>WCCMH – Youth &amp; Family</w:t>
            </w:r>
            <w:r w:rsidRPr="005E055D">
              <w:rPr>
                <w:b/>
                <w:sz w:val="32"/>
                <w:szCs w:val="32"/>
              </w:rPr>
              <w:t xml:space="preserve"> Services </w:t>
            </w:r>
          </w:p>
          <w:p w14:paraId="70DFC68E" w14:textId="654A92B5" w:rsidR="005342DC" w:rsidRPr="005E055D" w:rsidRDefault="00104D0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555 Towner St</w:t>
            </w:r>
            <w:r w:rsidR="005342DC" w:rsidRPr="005E055D">
              <w:rPr>
                <w:b/>
                <w:sz w:val="32"/>
                <w:szCs w:val="32"/>
              </w:rPr>
              <w:t>.</w:t>
            </w:r>
          </w:p>
          <w:p w14:paraId="1BFE1B7C" w14:textId="6E234FEF" w:rsidR="005342DC" w:rsidRPr="00491E4E" w:rsidRDefault="00104D0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Ypsilanti</w:t>
            </w:r>
            <w:r w:rsidR="005342DC" w:rsidRPr="005E055D">
              <w:rPr>
                <w:b/>
                <w:sz w:val="32"/>
                <w:szCs w:val="32"/>
              </w:rPr>
              <w:t>, MI 4</w:t>
            </w:r>
            <w:r w:rsidR="005E055D" w:rsidRPr="005E055D">
              <w:rPr>
                <w:b/>
                <w:sz w:val="32"/>
                <w:szCs w:val="32"/>
              </w:rPr>
              <w:t>81</w:t>
            </w:r>
            <w:r>
              <w:rPr>
                <w:b/>
                <w:sz w:val="32"/>
                <w:szCs w:val="32"/>
              </w:rPr>
              <w:t>9</w:t>
            </w:r>
            <w:r w:rsidR="005E055D" w:rsidRPr="005E055D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1120F9CE" w:rsidR="005E3624" w:rsidRPr="00491E4E" w:rsidRDefault="00F57729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91C001F" wp14:editId="023D7D28">
                  <wp:extent cx="6077798" cy="514422"/>
                  <wp:effectExtent l="0" t="0" r="0" b="0"/>
                  <wp:docPr id="1748249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824992" name="Picture 17482499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7798" cy="514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3E406F49" w:rsidR="005B7A0D" w:rsidRDefault="00811CD2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2A234B"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 xml:space="preserve">0 </w:t>
            </w:r>
            <w:r w:rsidR="00F57729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6E5B1CB1" w:rsidR="00AB4684" w:rsidRPr="007469C2" w:rsidRDefault="00B06D9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44D994F4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31BC2300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F57729">
              <w:rPr>
                <w:bCs/>
                <w:szCs w:val="24"/>
              </w:rPr>
              <w:t>4</w:t>
            </w:r>
            <w:r w:rsidR="00036EB1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C9C79" w14:textId="77777777" w:rsidR="00B82C98" w:rsidRDefault="00B82C98">
      <w:pPr>
        <w:spacing w:before="0"/>
      </w:pPr>
      <w:r>
        <w:separator/>
      </w:r>
    </w:p>
  </w:endnote>
  <w:endnote w:type="continuationSeparator" w:id="0">
    <w:p w14:paraId="0B09FB04" w14:textId="77777777" w:rsidR="00B82C98" w:rsidRDefault="00B82C9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F7B52" w14:textId="77777777" w:rsidR="00B82C98" w:rsidRDefault="00B82C98">
      <w:pPr>
        <w:spacing w:before="0"/>
      </w:pPr>
      <w:r>
        <w:separator/>
      </w:r>
    </w:p>
  </w:footnote>
  <w:footnote w:type="continuationSeparator" w:id="0">
    <w:p w14:paraId="4BC1171F" w14:textId="77777777" w:rsidR="00B82C98" w:rsidRDefault="00B82C9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234B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4310"/>
    <w:rsid w:val="00385386"/>
    <w:rsid w:val="003875CF"/>
    <w:rsid w:val="00395BE8"/>
    <w:rsid w:val="003C6E0E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A770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707FE"/>
    <w:rsid w:val="00690E91"/>
    <w:rsid w:val="0069578E"/>
    <w:rsid w:val="006B4462"/>
    <w:rsid w:val="006C6670"/>
    <w:rsid w:val="006E2022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46B80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CD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06D94"/>
    <w:rsid w:val="00B15088"/>
    <w:rsid w:val="00B32087"/>
    <w:rsid w:val="00B40E1D"/>
    <w:rsid w:val="00B53383"/>
    <w:rsid w:val="00B56FA2"/>
    <w:rsid w:val="00B6250B"/>
    <w:rsid w:val="00B70ABB"/>
    <w:rsid w:val="00B81608"/>
    <w:rsid w:val="00B82C9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F0316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1086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4833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57729"/>
    <w:rsid w:val="00F609E6"/>
    <w:rsid w:val="00F62B49"/>
    <w:rsid w:val="00F64690"/>
    <w:rsid w:val="00F64F56"/>
    <w:rsid w:val="00F66038"/>
    <w:rsid w:val="00F77E0D"/>
    <w:rsid w:val="00F93C59"/>
    <w:rsid w:val="00FB0568"/>
    <w:rsid w:val="00FB3DDF"/>
    <w:rsid w:val="00FB3E87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2025-03-11T20:52:00Z</dcterms:created>
  <dcterms:modified xsi:type="dcterms:W3CDTF">2025-03-11T20:52:00Z</dcterms:modified>
</cp:coreProperties>
</file>