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E6DFC3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8217C">
        <w:rPr>
          <w:rFonts w:ascii="Calibri" w:hAnsi="Calibri"/>
          <w:b/>
          <w:bCs/>
          <w:sz w:val="36"/>
          <w:szCs w:val="36"/>
        </w:rPr>
        <w:t>BRADLEY CROSS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01A9A7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8217C">
              <w:rPr>
                <w:b/>
                <w:sz w:val="32"/>
                <w:szCs w:val="32"/>
              </w:rPr>
              <w:t>1841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1F59E4A" w:rsidR="005342DC" w:rsidRPr="00491E4E" w:rsidRDefault="00C8217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March 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8862B81" w:rsidR="005342DC" w:rsidRPr="00491E4E" w:rsidRDefault="00C8217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4B2AB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4B36CF" w:rsidR="005342DC" w:rsidRDefault="008B0AD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Plymouth Canton Community Schools</w:t>
            </w:r>
          </w:p>
          <w:p w14:paraId="3D1D2400" w14:textId="336C6AB2" w:rsidR="007469C2" w:rsidRPr="00F45F68" w:rsidRDefault="00C035E0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8B0ADA">
              <w:rPr>
                <w:b/>
                <w:sz w:val="28"/>
                <w:szCs w:val="28"/>
              </w:rPr>
              <w:t>Veeda Griffin-Alexander</w:t>
            </w:r>
          </w:p>
          <w:p w14:paraId="036030D1" w14:textId="52945FC6" w:rsidR="00522B91" w:rsidRDefault="004B2AB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8B0ADA">
              <w:rPr>
                <w:b/>
                <w:sz w:val="28"/>
                <w:szCs w:val="28"/>
              </w:rPr>
              <w:t>734-582-6865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EAF6BEA" w:rsidR="005342DC" w:rsidRPr="008B0ADA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8B0ADA">
              <w:rPr>
                <w:b/>
                <w:sz w:val="28"/>
                <w:szCs w:val="28"/>
              </w:rPr>
              <w:t xml:space="preserve">Student, </w:t>
            </w:r>
            <w:r w:rsidR="008B0ADA">
              <w:rPr>
                <w:b/>
                <w:sz w:val="28"/>
                <w:szCs w:val="28"/>
              </w:rPr>
              <w:t>Emilliano Cortes</w:t>
            </w:r>
          </w:p>
          <w:p w14:paraId="7CE39807" w14:textId="49A5F0F2" w:rsidR="005342DC" w:rsidRPr="008B0ADA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8B0ADA">
              <w:rPr>
                <w:b/>
                <w:sz w:val="28"/>
                <w:szCs w:val="28"/>
              </w:rPr>
              <w:t xml:space="preserve">Parent, </w:t>
            </w:r>
            <w:r w:rsidR="008B0ADA">
              <w:rPr>
                <w:b/>
                <w:sz w:val="28"/>
                <w:szCs w:val="28"/>
              </w:rPr>
              <w:t>Name unknown</w:t>
            </w:r>
          </w:p>
          <w:p w14:paraId="633D9EE1" w14:textId="77777777" w:rsidR="00C035E0" w:rsidRPr="00C035E0" w:rsidRDefault="00C035E0" w:rsidP="001058F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2E6432D" w:rsidR="005342DC" w:rsidRPr="00491E4E" w:rsidRDefault="008B0AD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MET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050A10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050A10">
              <w:rPr>
                <w:b/>
                <w:sz w:val="32"/>
                <w:szCs w:val="32"/>
              </w:rPr>
              <w:t xml:space="preserve">IN-PERSON </w:t>
            </w:r>
            <w:r w:rsidR="005342DC" w:rsidRPr="00050A10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28181FE" w:rsidR="005342DC" w:rsidRPr="00050A10" w:rsidRDefault="008B0ADA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050A10">
              <w:rPr>
                <w:b/>
                <w:sz w:val="32"/>
                <w:szCs w:val="32"/>
              </w:rPr>
              <w:t>East Middle School</w:t>
            </w:r>
          </w:p>
          <w:p w14:paraId="70DFC68E" w14:textId="3B3F5B27" w:rsidR="005342DC" w:rsidRPr="00050A10" w:rsidRDefault="008B0ADA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050A10">
              <w:rPr>
                <w:b/>
                <w:sz w:val="32"/>
                <w:szCs w:val="32"/>
              </w:rPr>
              <w:t>1042 South Mill St</w:t>
            </w:r>
            <w:r w:rsidR="005342DC" w:rsidRPr="00050A10">
              <w:rPr>
                <w:b/>
                <w:sz w:val="32"/>
                <w:szCs w:val="32"/>
              </w:rPr>
              <w:t>.</w:t>
            </w:r>
          </w:p>
          <w:p w14:paraId="38FABB83" w14:textId="224ACD35" w:rsidR="005342DC" w:rsidRDefault="008B0AD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050A10">
              <w:rPr>
                <w:b/>
                <w:sz w:val="32"/>
                <w:szCs w:val="32"/>
              </w:rPr>
              <w:t>Plymouth</w:t>
            </w:r>
            <w:r w:rsidR="005342DC" w:rsidRPr="00050A10">
              <w:rPr>
                <w:b/>
                <w:sz w:val="32"/>
                <w:szCs w:val="32"/>
              </w:rPr>
              <w:t>, MI 48</w:t>
            </w:r>
            <w:r w:rsidRPr="00050A10">
              <w:rPr>
                <w:b/>
                <w:sz w:val="32"/>
                <w:szCs w:val="32"/>
              </w:rPr>
              <w:t>170</w:t>
            </w:r>
          </w:p>
          <w:p w14:paraId="1BFE1B7C" w14:textId="53973D3D" w:rsidR="00AE5BBD" w:rsidRPr="00491E4E" w:rsidRDefault="00AE5BBD" w:rsidP="008B0ADA">
            <w:pPr>
              <w:autoSpaceDE w:val="0"/>
              <w:autoSpaceDN w:val="0"/>
              <w:adjustRightInd w:val="0"/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2A65028" w:rsidR="005E3624" w:rsidRPr="00491E4E" w:rsidRDefault="008B0AD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Cs w:val="24"/>
              </w:rPr>
              <w:drawing>
                <wp:inline distT="0" distB="0" distL="0" distR="0" wp14:anchorId="370830FA" wp14:editId="462ACA79">
                  <wp:extent cx="6225540" cy="424180"/>
                  <wp:effectExtent l="0" t="0" r="3810" b="0"/>
                  <wp:docPr id="15614417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554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035E0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15E5233" w:rsidR="005B7A0D" w:rsidRDefault="00C8217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4B2AB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035E0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035E0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035E0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035E0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EDD480E" w:rsidR="00AB4684" w:rsidRPr="007469C2" w:rsidRDefault="008B0AD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58B8E853" w:rsidR="00AB4684" w:rsidRPr="007469C2" w:rsidRDefault="008B0AD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$20.00</w:t>
            </w:r>
          </w:p>
        </w:tc>
      </w:tr>
      <w:tr w:rsidR="00AB4684" w14:paraId="7A6D1AA5" w14:textId="74D1FA6D" w:rsidTr="00C035E0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CC7BFB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B0ADA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035E0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6BE187B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56526E79" w14:textId="46215073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035E0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035E0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035E0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0718301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035E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45FA5DF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035E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30F3A49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035E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0DFF441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035E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14E35E5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04FEE" w14:textId="77777777" w:rsidR="00EA1316" w:rsidRDefault="00EA1316">
      <w:pPr>
        <w:spacing w:before="0"/>
      </w:pPr>
      <w:r>
        <w:separator/>
      </w:r>
    </w:p>
  </w:endnote>
  <w:endnote w:type="continuationSeparator" w:id="0">
    <w:p w14:paraId="0B5804BF" w14:textId="77777777" w:rsidR="00EA1316" w:rsidRDefault="00EA131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76558" w14:textId="77777777" w:rsidR="00EA1316" w:rsidRDefault="00EA1316">
      <w:pPr>
        <w:spacing w:before="0"/>
      </w:pPr>
      <w:r>
        <w:separator/>
      </w:r>
    </w:p>
  </w:footnote>
  <w:footnote w:type="continuationSeparator" w:id="0">
    <w:p w14:paraId="0C7F84DE" w14:textId="77777777" w:rsidR="00EA1316" w:rsidRDefault="00EA131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A10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D519F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2ABC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1BD1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1583B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0907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B0ADA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0622"/>
    <w:rsid w:val="00AB4684"/>
    <w:rsid w:val="00AC4263"/>
    <w:rsid w:val="00AC44AB"/>
    <w:rsid w:val="00AD4FDF"/>
    <w:rsid w:val="00AE5BBD"/>
    <w:rsid w:val="00AE62D1"/>
    <w:rsid w:val="00AE6384"/>
    <w:rsid w:val="00AF7926"/>
    <w:rsid w:val="00AF7BAA"/>
    <w:rsid w:val="00B0153D"/>
    <w:rsid w:val="00B15088"/>
    <w:rsid w:val="00B32087"/>
    <w:rsid w:val="00B40E1D"/>
    <w:rsid w:val="00B53383"/>
    <w:rsid w:val="00B56FA2"/>
    <w:rsid w:val="00B6250B"/>
    <w:rsid w:val="00B70ABB"/>
    <w:rsid w:val="00B81608"/>
    <w:rsid w:val="00B940C1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35E0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217C"/>
    <w:rsid w:val="00C8362D"/>
    <w:rsid w:val="00C93052"/>
    <w:rsid w:val="00CA3E85"/>
    <w:rsid w:val="00CB3879"/>
    <w:rsid w:val="00CB70E8"/>
    <w:rsid w:val="00CC79A8"/>
    <w:rsid w:val="00CD25E2"/>
    <w:rsid w:val="00CD6EC1"/>
    <w:rsid w:val="00CD72FA"/>
    <w:rsid w:val="00CF33E7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7681"/>
    <w:rsid w:val="00E032E0"/>
    <w:rsid w:val="00E07F5A"/>
    <w:rsid w:val="00E2257D"/>
    <w:rsid w:val="00E66C72"/>
    <w:rsid w:val="00E743EE"/>
    <w:rsid w:val="00E801FC"/>
    <w:rsid w:val="00E90FDB"/>
    <w:rsid w:val="00EA1316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30EB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2025-03-05T15:21:00Z</dcterms:created>
  <dcterms:modified xsi:type="dcterms:W3CDTF">2025-03-05T15:21:00Z</dcterms:modified>
</cp:coreProperties>
</file>