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6906F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76EA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7642A3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676EA">
              <w:rPr>
                <w:b/>
                <w:sz w:val="32"/>
                <w:szCs w:val="32"/>
              </w:rPr>
              <w:t>1845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1E9EA36" w:rsidR="005342DC" w:rsidRPr="00491E4E" w:rsidRDefault="00036EB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04D0B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FC80305" w:rsidR="005342DC" w:rsidRPr="00491E4E" w:rsidRDefault="002676E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322CACDA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2676EA">
              <w:rPr>
                <w:b/>
                <w:sz w:val="28"/>
                <w:szCs w:val="28"/>
              </w:rPr>
              <w:t>J’Mae Ferguson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52F15B91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676EA">
              <w:rPr>
                <w:b/>
                <w:sz w:val="28"/>
                <w:szCs w:val="28"/>
              </w:rPr>
              <w:t>734-496-8516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A57295E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2676EA">
              <w:rPr>
                <w:b/>
                <w:sz w:val="28"/>
                <w:szCs w:val="28"/>
              </w:rPr>
              <w:t>Jayden Correa (1204369)</w:t>
            </w:r>
          </w:p>
          <w:p w14:paraId="51356A93" w14:textId="6802FD4D" w:rsidR="002676EA" w:rsidRPr="00491E4E" w:rsidRDefault="002676E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Grandmother, Dolores Rodriguez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A218B17" w:rsidR="005342DC" w:rsidRPr="00491E4E" w:rsidRDefault="002676E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Therapy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B069E3D" w:rsidR="005E3624" w:rsidRPr="00491E4E" w:rsidRDefault="002676E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7F14D39" wp14:editId="1F2C4CFD">
                  <wp:extent cx="5181600" cy="38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2050" cy="381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77C7780" w:rsidR="005B7A0D" w:rsidRDefault="002676E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2620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76EA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75EFB" w14:textId="77777777" w:rsidR="00354193" w:rsidRDefault="00354193">
      <w:pPr>
        <w:spacing w:before="0"/>
      </w:pPr>
      <w:r>
        <w:separator/>
      </w:r>
    </w:p>
  </w:endnote>
  <w:endnote w:type="continuationSeparator" w:id="0">
    <w:p w14:paraId="35F4F7CD" w14:textId="77777777" w:rsidR="00354193" w:rsidRDefault="0035419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0CB7" w14:textId="77777777" w:rsidR="00354193" w:rsidRDefault="00354193">
      <w:pPr>
        <w:spacing w:before="0"/>
      </w:pPr>
      <w:r>
        <w:separator/>
      </w:r>
    </w:p>
  </w:footnote>
  <w:footnote w:type="continuationSeparator" w:id="0">
    <w:p w14:paraId="2EE387AE" w14:textId="77777777" w:rsidR="00354193" w:rsidRDefault="0035419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6492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2025-03-03T18:55:00Z</dcterms:created>
  <dcterms:modified xsi:type="dcterms:W3CDTF">2025-03-03T18:55:00Z</dcterms:modified>
</cp:coreProperties>
</file>